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D13" w:rsidRPr="00D62D13" w:rsidRDefault="00D62D13" w:rsidP="00D62D13">
      <w:pPr>
        <w:spacing w:after="0" w:line="240" w:lineRule="auto"/>
        <w:outlineLvl w:val="0"/>
        <w:rPr>
          <w:rFonts w:ascii="Roboto Slab" w:eastAsia="Times New Roman" w:hAnsi="Roboto Slab" w:cs="Times New Roman"/>
          <w:b/>
          <w:color w:val="272727"/>
          <w:spacing w:val="-8"/>
          <w:kern w:val="36"/>
          <w:sz w:val="28"/>
          <w:szCs w:val="28"/>
          <w:lang w:eastAsia="es-ES"/>
        </w:rPr>
      </w:pPr>
      <w:r w:rsidRPr="00D62D13">
        <w:rPr>
          <w:rFonts w:ascii="Roboto Slab" w:eastAsia="Times New Roman" w:hAnsi="Roboto Slab" w:cs="Times New Roman"/>
          <w:b/>
          <w:color w:val="272727"/>
          <w:spacing w:val="-8"/>
          <w:kern w:val="36"/>
          <w:sz w:val="28"/>
          <w:szCs w:val="28"/>
          <w:lang w:eastAsia="es-ES"/>
        </w:rPr>
        <w:t xml:space="preserve">Corporación Municipal del Ayuntamiento de </w:t>
      </w:r>
      <w:proofErr w:type="spellStart"/>
      <w:r w:rsidRPr="00D62D13">
        <w:rPr>
          <w:rFonts w:ascii="Roboto Slab" w:eastAsia="Times New Roman" w:hAnsi="Roboto Slab" w:cs="Times New Roman"/>
          <w:b/>
          <w:color w:val="272727"/>
          <w:spacing w:val="-8"/>
          <w:kern w:val="36"/>
          <w:sz w:val="28"/>
          <w:szCs w:val="28"/>
          <w:lang w:eastAsia="es-ES"/>
        </w:rPr>
        <w:t>Agüimes</w:t>
      </w:r>
      <w:proofErr w:type="spellEnd"/>
    </w:p>
    <w:p w:rsidR="00D62D13" w:rsidRPr="00D62D13" w:rsidRDefault="00D62D13" w:rsidP="00D62D13">
      <w:pPr>
        <w:spacing w:after="0" w:line="240" w:lineRule="auto"/>
        <w:outlineLvl w:val="0"/>
        <w:rPr>
          <w:rFonts w:ascii="Roboto Slab" w:eastAsia="Times New Roman" w:hAnsi="Roboto Slab" w:cs="Times New Roman"/>
          <w:color w:val="272727"/>
          <w:spacing w:val="-8"/>
          <w:kern w:val="36"/>
          <w:sz w:val="20"/>
          <w:szCs w:val="20"/>
          <w:lang w:eastAsia="es-ES"/>
        </w:rPr>
      </w:pPr>
    </w:p>
    <w:p w:rsidR="00D62D13" w:rsidRPr="004C1E99" w:rsidRDefault="00D62D13" w:rsidP="00E0192E">
      <w:pPr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</w:pPr>
      <w:r w:rsidRPr="00D62D13"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  <w:t>La Corpora</w:t>
      </w:r>
      <w:r w:rsidR="00E0192E" w:rsidRPr="004C1E99"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  <w:t xml:space="preserve">ción Municipal del Ayuntamiento </w:t>
      </w:r>
      <w:r w:rsidRPr="00D62D13"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  <w:t>de</w:t>
      </w:r>
      <w:r w:rsidR="00E0192E" w:rsidRPr="004C1E99"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  <w:t xml:space="preserve"> </w:t>
      </w:r>
      <w:proofErr w:type="spellStart"/>
      <w:r w:rsidRPr="00D62D13"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  <w:t>Agüimes</w:t>
      </w:r>
      <w:proofErr w:type="spellEnd"/>
      <w:r w:rsidRPr="00D62D13"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  <w:t> para el mandato </w:t>
      </w:r>
      <w:r w:rsidRPr="004C1E99">
        <w:rPr>
          <w:rFonts w:ascii="inherit" w:eastAsia="Times New Roman" w:hAnsi="inherit" w:cs="Times New Roman"/>
          <w:b/>
          <w:bCs/>
          <w:color w:val="000000"/>
          <w:sz w:val="20"/>
          <w:szCs w:val="20"/>
          <w:lang w:eastAsia="es-ES"/>
        </w:rPr>
        <w:t>2023-2027</w:t>
      </w:r>
      <w:r w:rsidRPr="00D62D13"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  <w:t> está formada por 21 concejales y concejalas que se organizan en los siguientes grupos municipales:</w:t>
      </w:r>
    </w:p>
    <w:p w:rsidR="00D62D13" w:rsidRPr="00D62D13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es-ES"/>
        </w:rPr>
      </w:pPr>
    </w:p>
    <w:p w:rsidR="00D62D13" w:rsidRPr="00D62D13" w:rsidRDefault="00D62D13" w:rsidP="00C60CF1">
      <w:pPr>
        <w:spacing w:after="0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62D13">
        <w:rPr>
          <w:rFonts w:ascii="Roboto Slab" w:eastAsia="Times New Roman" w:hAnsi="Roboto Slab" w:cs="Times New Roman"/>
          <w:b/>
          <w:bCs/>
          <w:color w:val="272727"/>
          <w:spacing w:val="-8"/>
          <w:sz w:val="17"/>
          <w:lang w:eastAsia="es-ES"/>
        </w:rPr>
        <w:t>GRUPO ROQUE AGUAYRO</w:t>
      </w:r>
      <w:r w:rsidRPr="00D62D13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185" style="width:318.5pt;height:0" o:hrpct="0" o:hrstd="t" o:hr="t" fillcolor="#a0a0a0" stroked="f"/>
        </w:pict>
      </w:r>
    </w:p>
    <w:p w:rsidR="00D62D13" w:rsidRPr="00D62D13" w:rsidRDefault="00D62D13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20"/>
          <w:szCs w:val="20"/>
          <w:lang w:eastAsia="es-ES"/>
        </w:rPr>
      </w:pPr>
      <w:r w:rsidRPr="00D62D13">
        <w:rPr>
          <w:rFonts w:ascii="inherit" w:eastAsia="Times New Roman" w:hAnsi="inherit" w:cs="Times New Roman"/>
          <w:b/>
          <w:bCs/>
          <w:color w:val="000000"/>
          <w:sz w:val="20"/>
          <w:szCs w:val="20"/>
          <w:lang w:eastAsia="es-ES"/>
        </w:rPr>
        <w:t>14 concejales/as</w:t>
      </w:r>
    </w:p>
    <w:p w:rsidR="00D62D13" w:rsidRPr="00D62D13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es-ES"/>
        </w:rPr>
      </w:pPr>
    </w:p>
    <w:p w:rsidR="00D62D13" w:rsidRPr="00D62D13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846455" cy="1176655"/>
            <wp:effectExtent l="19050" t="0" r="0" b="0"/>
            <wp:wrapSquare wrapText="bothSides"/>
            <wp:docPr id="5" name="Imagen 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D13" w:rsidRPr="00C60CF1" w:rsidRDefault="00D62D13" w:rsidP="00C60CF1">
      <w:pPr>
        <w:spacing w:before="150" w:after="150" w:line="240" w:lineRule="auto"/>
        <w:rPr>
          <w:rFonts w:ascii="inherit" w:eastAsia="Times New Roman" w:hAnsi="inherit" w:cs="Times New Roman"/>
          <w:b/>
          <w:i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Óscar Hernández Suárez</w:t>
      </w: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</w:r>
      <w:r w:rsidRPr="00C60CF1">
        <w:rPr>
          <w:rFonts w:ascii="inherit" w:eastAsia="Times New Roman" w:hAnsi="inherit" w:cs="Times New Roman"/>
          <w:b/>
          <w:i/>
          <w:color w:val="000000"/>
          <w:sz w:val="14"/>
          <w:szCs w:val="14"/>
          <w:lang w:eastAsia="es-ES"/>
        </w:rPr>
        <w:t>Alcalde.</w:t>
      </w:r>
    </w:p>
    <w:p w:rsidR="00D62D13" w:rsidRPr="00C60CF1" w:rsidRDefault="00D62D13" w:rsidP="00C60CF1">
      <w:pPr>
        <w:spacing w:before="150" w:after="15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5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D62D13" w:rsidRPr="00C60CF1" w:rsidRDefault="00D62D13" w:rsidP="00726F67">
      <w:pPr>
        <w:spacing w:before="150"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6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sz w:val="14"/>
          <w:szCs w:val="14"/>
          <w:lang w:eastAsia="es-ES"/>
        </w:rPr>
      </w:pPr>
      <w:r>
        <w:rPr>
          <w:rFonts w:ascii="inherit" w:eastAsia="Times New Roman" w:hAnsi="inherit" w:cs="Times New Roman"/>
          <w:b/>
          <w:bCs/>
          <w:sz w:val="14"/>
          <w:szCs w:val="14"/>
          <w:lang w:eastAsia="es-ES"/>
        </w:rPr>
        <w:t xml:space="preserve">                                             </w:t>
      </w:r>
    </w:p>
    <w:p w:rsidR="00D62D13" w:rsidRPr="00726F67" w:rsidRDefault="00D62D13" w:rsidP="00726F67">
      <w:pPr>
        <w:spacing w:after="0" w:line="240" w:lineRule="auto"/>
        <w:rPr>
          <w:rFonts w:ascii="inherit" w:eastAsia="Times New Roman" w:hAnsi="inherit" w:cs="Times New Roman"/>
          <w:sz w:val="14"/>
          <w:szCs w:val="14"/>
          <w:lang w:eastAsia="es-ES"/>
        </w:rPr>
      </w:pPr>
      <w:r w:rsidRPr="00726F67">
        <w:rPr>
          <w:rFonts w:ascii="inherit" w:eastAsia="Times New Roman" w:hAnsi="inherit" w:cs="Times New Roman"/>
          <w:b/>
          <w:bCs/>
          <w:sz w:val="14"/>
          <w:szCs w:val="14"/>
          <w:lang w:eastAsia="es-ES"/>
        </w:rPr>
        <w:t>Horario de atención:</w:t>
      </w:r>
      <w:r w:rsidRPr="00726F67">
        <w:rPr>
          <w:rFonts w:ascii="inherit" w:eastAsia="Times New Roman" w:hAnsi="inherit" w:cs="Times New Roman"/>
          <w:sz w:val="14"/>
          <w:szCs w:val="14"/>
          <w:lang w:eastAsia="es-ES"/>
        </w:rPr>
        <w:t> Miércoles, de 11:00 a 13:00 horas.</w:t>
      </w:r>
    </w:p>
    <w:p w:rsidR="00726F67" w:rsidRDefault="00726F67" w:rsidP="00E42E5E">
      <w:pPr>
        <w:spacing w:after="0" w:line="240" w:lineRule="auto"/>
        <w:ind w:left="1425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E42E5E">
      <w:pPr>
        <w:spacing w:after="0" w:line="240" w:lineRule="auto"/>
        <w:ind w:left="1425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E42E5E">
      <w:pPr>
        <w:spacing w:after="0" w:line="240" w:lineRule="auto"/>
        <w:ind w:left="1425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E42E5E">
      <w:pPr>
        <w:spacing w:after="0" w:line="240" w:lineRule="auto"/>
        <w:ind w:left="1425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5F468A" w:rsidRPr="00C60CF1" w:rsidRDefault="00E42E5E" w:rsidP="00726F67">
      <w:pPr>
        <w:spacing w:after="0" w:line="240" w:lineRule="auto"/>
        <w:ind w:left="1425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  <w:r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53340</wp:posOffset>
            </wp:positionV>
            <wp:extent cx="844550" cy="1175385"/>
            <wp:effectExtent l="19050" t="0" r="0" b="0"/>
            <wp:wrapSquare wrapText="bothSides"/>
            <wp:docPr id="6" name="Imagen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13"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María Isabel Suárez Vera</w:t>
      </w:r>
    </w:p>
    <w:p w:rsidR="00D62D13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Concejala de Hacienda y Contratación.</w:t>
      </w:r>
    </w:p>
    <w:p w:rsidR="00726F67" w:rsidRPr="00C60CF1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8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Pr="00C60CF1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9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E42E5E" w:rsidRDefault="00D62D13" w:rsidP="00E42E5E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C60CF1" w:rsidRDefault="00D62D13" w:rsidP="00E42E5E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1ª Planta Edificio Principal.</w:t>
      </w:r>
    </w:p>
    <w:p w:rsidR="00D62D13" w:rsidRPr="00D62D13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62D13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Times New Roman" w:eastAsia="Times New Roman" w:hAnsi="Times New Roman" w:cs="Times New Roman"/>
          <w:noProof/>
          <w:sz w:val="14"/>
          <w:szCs w:val="14"/>
          <w:bdr w:val="none" w:sz="0" w:space="0" w:color="auto" w:frame="1"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31115</wp:posOffset>
            </wp:positionV>
            <wp:extent cx="844550" cy="1175385"/>
            <wp:effectExtent l="19050" t="0" r="0" b="0"/>
            <wp:wrapSquare wrapText="bothSides"/>
            <wp:docPr id="7" name="Imagen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Agustín Santana Caballero</w:t>
      </w: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 de Servicios Básicos y Mantenimiento Urbano.</w:t>
      </w:r>
    </w:p>
    <w:p w:rsidR="005F468A" w:rsidRPr="00C60CF1" w:rsidRDefault="005F468A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11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Pr="00C60CF1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12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Pr="00C60CF1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Horario de </w:t>
      </w:r>
      <w:proofErr w:type="spellStart"/>
      <w:r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atención</w:t>
      </w:r>
      <w:proofErr w:type="gramStart"/>
      <w:r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:</w:t>
      </w: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Miércoles</w:t>
      </w:r>
      <w:proofErr w:type="spellEnd"/>
      <w:proofErr w:type="gramEnd"/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, de 11:00 a 13:00 horas*. </w:t>
      </w:r>
    </w:p>
    <w:p w:rsidR="00D62D13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Oficina de Obras y Servicios (Cruce de </w:t>
      </w:r>
      <w:proofErr w:type="spellStart"/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Arinaga</w:t>
      </w:r>
      <w:proofErr w:type="spellEnd"/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).</w:t>
      </w:r>
    </w:p>
    <w:p w:rsidR="00D62D13" w:rsidRPr="00D62D13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</w:pPr>
    </w:p>
    <w:p w:rsidR="00D62D13" w:rsidRPr="00D62D13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62D13" w:rsidRPr="00C60CF1" w:rsidRDefault="005F468A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844550" cy="1175385"/>
            <wp:effectExtent l="19050" t="0" r="0" b="0"/>
            <wp:wrapSquare wrapText="bothSides"/>
            <wp:docPr id="8" name="Imagen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13"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Eva López Cazorla</w:t>
      </w:r>
      <w:r w:rsidR="00D62D13"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Concejala de Bienestar Social e Igualdad.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14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15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E42E5E" w:rsidRDefault="00E42E5E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Planta baja Edificio C/ </w:t>
      </w:r>
      <w:proofErr w:type="spellStart"/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Barbuzano</w:t>
      </w:r>
      <w:proofErr w:type="spellEnd"/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. </w:t>
      </w:r>
    </w:p>
    <w:p w:rsidR="00D62D13" w:rsidRPr="00D62D13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62D13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844550" cy="1175385"/>
            <wp:effectExtent l="19050" t="0" r="0" b="0"/>
            <wp:wrapSquare wrapText="bothSides"/>
            <wp:docPr id="9" name="Imagen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Efraín González Rodríguez</w:t>
      </w: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 de Cultura, Seguridad y Recursos Humanos.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17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18" w:history="1">
        <w:r w:rsidRPr="00C60CF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C60CF1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Default="00D62D13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Planta alta Edificio C/ </w:t>
      </w:r>
      <w:proofErr w:type="spellStart"/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Barbuzano</w:t>
      </w:r>
      <w:proofErr w:type="spellEnd"/>
      <w:r w:rsidRPr="00C60CF1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.</w:t>
      </w:r>
    </w:p>
    <w:p w:rsidR="00726F67" w:rsidRDefault="00726F67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Pr="00C60CF1" w:rsidRDefault="00726F67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5F468A" w:rsidP="00726F67">
      <w:pPr>
        <w:spacing w:after="0" w:line="240" w:lineRule="auto"/>
        <w:ind w:left="101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21590</wp:posOffset>
            </wp:positionV>
            <wp:extent cx="844550" cy="1175385"/>
            <wp:effectExtent l="19050" t="0" r="0" b="0"/>
            <wp:wrapSquare wrapText="bothSides"/>
            <wp:docPr id="10" name="Imagen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26F67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J</w:t>
      </w:r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uani</w:t>
      </w:r>
      <w:proofErr w:type="spellEnd"/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 Martel Suárez</w:t>
      </w:r>
      <w:r w:rsidR="00D62D13"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Concejala de Parques, Jardines y Playas.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20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21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Oficina de Obras y Servicios (Cruce de 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Arinaga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).</w:t>
      </w:r>
    </w:p>
    <w:p w:rsidR="00726F67" w:rsidRPr="00E42E5E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</w:p>
    <w:p w:rsidR="00D62D13" w:rsidRPr="00E42E5E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</w:p>
    <w:p w:rsidR="00D62D13" w:rsidRPr="00E42E5E" w:rsidRDefault="005F468A" w:rsidP="00E42E5E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35560</wp:posOffset>
            </wp:positionV>
            <wp:extent cx="844550" cy="1175385"/>
            <wp:effectExtent l="19050" t="0" r="0" b="0"/>
            <wp:wrapSquare wrapText="bothSides"/>
            <wp:docPr id="11" name="Imagen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Francisco González Ramos</w:t>
      </w:r>
      <w:r w:rsidR="00D62D13"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 de Festejos y Régimen Interno.</w:t>
      </w:r>
    </w:p>
    <w:p w:rsidR="00D62D13" w:rsidRPr="00E42E5E" w:rsidRDefault="00D62D13" w:rsidP="00E42E5E">
      <w:pPr>
        <w:spacing w:before="150" w:after="36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23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D62D13" w:rsidRPr="00E42E5E" w:rsidRDefault="00D62D13" w:rsidP="00E42E5E">
      <w:pPr>
        <w:spacing w:after="36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24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E0192E" w:rsidRPr="00E42E5E" w:rsidRDefault="00D62D13" w:rsidP="00E42E5E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E42E5E" w:rsidRDefault="00D62D13" w:rsidP="00E42E5E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Planta alta Edificio C/ 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Barbuzano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. </w:t>
      </w:r>
    </w:p>
    <w:p w:rsidR="00D62D13" w:rsidRPr="00E42E5E" w:rsidRDefault="00D62D13" w:rsidP="005F468A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</w:p>
    <w:p w:rsidR="00D62D13" w:rsidRPr="00E42E5E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</w:p>
    <w:p w:rsidR="00D62D13" w:rsidRPr="00E42E5E" w:rsidRDefault="005F468A" w:rsidP="00726F67">
      <w:pPr>
        <w:spacing w:after="0" w:line="240" w:lineRule="auto"/>
        <w:ind w:left="708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22225</wp:posOffset>
            </wp:positionV>
            <wp:extent cx="844550" cy="1175385"/>
            <wp:effectExtent l="19050" t="0" r="0" b="0"/>
            <wp:wrapSquare wrapText="bothSides"/>
            <wp:docPr id="12" name="Imagen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Omaira</w:t>
      </w:r>
      <w:proofErr w:type="spellEnd"/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 Quintana Ramírez</w:t>
      </w:r>
      <w:r w:rsidR="00D62D13"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Concejala de Juventud y Educación.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26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27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Planta alta Edificio C/ 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Barbuzano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. </w:t>
      </w:r>
    </w:p>
    <w:p w:rsidR="004C1E99" w:rsidRPr="00E42E5E" w:rsidRDefault="004C1E99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5F468A" w:rsidP="00726F67">
      <w:pPr>
        <w:spacing w:after="0" w:line="240" w:lineRule="auto"/>
        <w:ind w:left="1416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844550" cy="1175385"/>
            <wp:effectExtent l="19050" t="0" r="0" b="0"/>
            <wp:wrapSquare wrapText="bothSides"/>
            <wp:docPr id="13" name="Imagen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Rubén Romero Palacio </w:t>
      </w:r>
      <w:r w:rsidR="00D62D13"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 de Urbanismo y Obras Públicas.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29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30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2ª Planta Edificio Principal. </w:t>
      </w:r>
    </w:p>
    <w:p w:rsidR="00D62D13" w:rsidRPr="00E42E5E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</w:p>
    <w:p w:rsidR="00D62D13" w:rsidRPr="00E42E5E" w:rsidRDefault="005F468A" w:rsidP="00726F67">
      <w:pPr>
        <w:spacing w:after="0" w:line="240" w:lineRule="auto"/>
        <w:ind w:left="708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40005</wp:posOffset>
            </wp:positionV>
            <wp:extent cx="844550" cy="1175385"/>
            <wp:effectExtent l="19050" t="0" r="0" b="0"/>
            <wp:wrapSquare wrapText="bothSides"/>
            <wp:docPr id="14" name="Imagen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Alberto Santana Lozano</w:t>
      </w:r>
      <w:r w:rsidR="00D62D13"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 de Deportes.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32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33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D62D13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</w:pP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Planta alta Edificio C/ 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Barbuzano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. </w:t>
      </w:r>
    </w:p>
    <w:p w:rsidR="00D62D13" w:rsidRPr="00D62D13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62D13" w:rsidRPr="00E42E5E" w:rsidRDefault="005F468A" w:rsidP="00726F67">
      <w:pPr>
        <w:spacing w:after="0" w:line="240" w:lineRule="auto"/>
        <w:ind w:left="708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26670</wp:posOffset>
            </wp:positionV>
            <wp:extent cx="844550" cy="1175385"/>
            <wp:effectExtent l="19050" t="0" r="0" b="0"/>
            <wp:wrapSquare wrapText="bothSides"/>
            <wp:docPr id="15" name="Imagen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Carmen Rosa </w:t>
      </w:r>
      <w:proofErr w:type="spellStart"/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Guedes</w:t>
      </w:r>
      <w:proofErr w:type="spellEnd"/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 Martín</w:t>
      </w:r>
      <w:r w:rsidR="00D62D13"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Concejala de Mayores y Salud.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35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36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Planta baja Edificio C/ 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Barbuzano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. </w:t>
      </w:r>
    </w:p>
    <w:p w:rsidR="00D62D13" w:rsidRPr="00D62D13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62D13" w:rsidRPr="00E42E5E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103505</wp:posOffset>
            </wp:positionV>
            <wp:extent cx="844550" cy="1175385"/>
            <wp:effectExtent l="19050" t="0" r="0" b="0"/>
            <wp:wrapSquare wrapText="bothSides"/>
            <wp:docPr id="16" name="Imagen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                                          </w:t>
      </w:r>
      <w:proofErr w:type="spellStart"/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Abildo</w:t>
      </w:r>
      <w:proofErr w:type="spellEnd"/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 González García</w:t>
      </w:r>
      <w:r w:rsidR="00D62D13"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 de Participación Ciudadana.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38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39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4C1E99" w:rsidRPr="00E42E5E" w:rsidRDefault="004C1E99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Oficina Municipal del Cruce de 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Arinaga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. </w:t>
      </w:r>
    </w:p>
    <w:p w:rsidR="00D62D13" w:rsidRPr="00E42E5E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</w:p>
    <w:p w:rsidR="00D62D13" w:rsidRPr="00E42E5E" w:rsidRDefault="005F468A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32385</wp:posOffset>
            </wp:positionV>
            <wp:extent cx="844550" cy="1175385"/>
            <wp:effectExtent l="19050" t="0" r="0" b="0"/>
            <wp:wrapSquare wrapText="bothSides"/>
            <wp:docPr id="17" name="Imagen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Francisco Trujillo </w:t>
      </w:r>
      <w:proofErr w:type="spellStart"/>
      <w:r w:rsidR="00D62D13"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Trujillo</w:t>
      </w:r>
      <w:proofErr w:type="spellEnd"/>
      <w:r w:rsidR="00D62D13"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 de Vivienda, Sector Primario y Transición Ecológica.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41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42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E0192E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Miércoles, de 11:00 a 13:00 horas*. </w:t>
      </w: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Planta baja Edificio C/ 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Barbuzano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.</w:t>
      </w:r>
    </w:p>
    <w:p w:rsidR="00D62D13" w:rsidRPr="00E42E5E" w:rsidRDefault="007C3F8F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  <w:r w:rsidRPr="00E42E5E">
        <w:rPr>
          <w:rFonts w:ascii="Times New Roman" w:eastAsia="Times New Roman" w:hAnsi="Times New Roman" w:cs="Times New Roman"/>
          <w:noProof/>
          <w:sz w:val="14"/>
          <w:szCs w:val="1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149860</wp:posOffset>
            </wp:positionV>
            <wp:extent cx="844550" cy="1175385"/>
            <wp:effectExtent l="19050" t="0" r="0" b="0"/>
            <wp:wrapSquare wrapText="bothSides"/>
            <wp:docPr id="18" name="Imagen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D13" w:rsidRPr="00E42E5E" w:rsidRDefault="00D62D13" w:rsidP="00726F67">
      <w:pPr>
        <w:spacing w:after="0" w:line="240" w:lineRule="auto"/>
        <w:ind w:left="708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Catalina Suárez </w:t>
      </w:r>
      <w:proofErr w:type="spellStart"/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Suárez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br/>
        <w:t>Concejala de Desarrollo Económico.</w:t>
      </w: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44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45" w:history="1">
        <w:r w:rsidRPr="00E42E5E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726F67" w:rsidRDefault="00726F67" w:rsidP="00726F67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D62D13" w:rsidRPr="00E42E5E" w:rsidRDefault="00D62D13" w:rsidP="00726F67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E42E5E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Horario de atención:</w:t>
      </w:r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 xml:space="preserve"> Martes (Oficina Municipal del Cruce de 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Arinaga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) y miércoles (Edificio c/</w:t>
      </w:r>
      <w:proofErr w:type="spellStart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Barbuzano</w:t>
      </w:r>
      <w:proofErr w:type="spellEnd"/>
      <w:r w:rsidRPr="00E42E5E"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  <w:t>), de 11:00 a 13:00 horas.</w:t>
      </w:r>
    </w:p>
    <w:p w:rsidR="00D62D13" w:rsidRPr="004C1E99" w:rsidRDefault="00D62D13" w:rsidP="00D62D13">
      <w:pPr>
        <w:spacing w:before="166" w:after="0" w:line="240" w:lineRule="auto"/>
        <w:ind w:left="1030" w:right="-650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shd w:val="clear" w:color="auto" w:fill="FFFFFF"/>
          <w:lang w:eastAsia="es-ES"/>
        </w:rPr>
      </w:pPr>
      <w:r w:rsidRPr="00D62D13">
        <w:rPr>
          <w:rFonts w:ascii="Times New Roman" w:eastAsia="Times New Roman" w:hAnsi="Times New Roman" w:cs="Times New Roman"/>
          <w:sz w:val="20"/>
          <w:szCs w:val="20"/>
          <w:lang w:eastAsia="es-ES"/>
        </w:rPr>
        <w:fldChar w:fldCharType="begin"/>
      </w:r>
      <w:r w:rsidRPr="00D62D13">
        <w:rPr>
          <w:rFonts w:ascii="Times New Roman" w:eastAsia="Times New Roman" w:hAnsi="Times New Roman" w:cs="Times New Roman"/>
          <w:sz w:val="20"/>
          <w:szCs w:val="20"/>
          <w:lang w:eastAsia="es-ES"/>
        </w:rPr>
        <w:instrText xml:space="preserve"> HYPERLINK "https://www.facebook.com/cati.suarezsuarez" </w:instrText>
      </w:r>
      <w:r w:rsidRPr="00D62D13">
        <w:rPr>
          <w:rFonts w:ascii="Times New Roman" w:eastAsia="Times New Roman" w:hAnsi="Times New Roman" w:cs="Times New Roman"/>
          <w:sz w:val="20"/>
          <w:szCs w:val="20"/>
          <w:lang w:eastAsia="es-ES"/>
        </w:rPr>
        <w:fldChar w:fldCharType="separate"/>
      </w:r>
    </w:p>
    <w:p w:rsidR="00D62D13" w:rsidRPr="00D62D13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D62D13">
        <w:rPr>
          <w:rFonts w:ascii="Times New Roman" w:eastAsia="Times New Roman" w:hAnsi="Times New Roman" w:cs="Times New Roman"/>
          <w:sz w:val="20"/>
          <w:szCs w:val="20"/>
          <w:lang w:eastAsia="es-ES"/>
        </w:rPr>
        <w:fldChar w:fldCharType="end"/>
      </w:r>
    </w:p>
    <w:p w:rsidR="00D62D13" w:rsidRPr="00995361" w:rsidRDefault="00D62D13" w:rsidP="00726F67">
      <w:pPr>
        <w:spacing w:after="360" w:line="240" w:lineRule="auto"/>
        <w:ind w:left="3686"/>
        <w:jc w:val="both"/>
        <w:rPr>
          <w:rFonts w:ascii="inherit" w:eastAsia="Times New Roman" w:hAnsi="inherit" w:cs="Times New Roman"/>
          <w:color w:val="000000"/>
          <w:sz w:val="16"/>
          <w:szCs w:val="16"/>
          <w:lang w:eastAsia="es-ES"/>
        </w:rPr>
      </w:pPr>
      <w:r w:rsidRPr="00D62D13">
        <w:rPr>
          <w:rFonts w:ascii="inherit" w:eastAsia="Times New Roman" w:hAnsi="inherit" w:cs="Times New Roman"/>
          <w:color w:val="000000"/>
          <w:sz w:val="20"/>
          <w:szCs w:val="20"/>
          <w:lang w:eastAsia="es-ES"/>
        </w:rPr>
        <w:t> </w:t>
      </w:r>
      <w:r w:rsidRPr="00995361">
        <w:rPr>
          <w:rFonts w:ascii="inherit" w:eastAsia="Times New Roman" w:hAnsi="inherit" w:cs="Times New Roman"/>
          <w:color w:val="000000"/>
          <w:sz w:val="16"/>
          <w:szCs w:val="16"/>
          <w:lang w:eastAsia="es-ES"/>
        </w:rPr>
        <w:t>* En este horario, el concejal/a estará en su despacho atendiendo a las vecinas/os que lo deseen sin necesidad de concertar cita previamente. Para ser atendido en otro momento (día u hora distinta), por favor, escríbale a través de correo electrónico. </w:t>
      </w:r>
    </w:p>
    <w:p w:rsidR="00D62D13" w:rsidRPr="00D62D13" w:rsidRDefault="00D62D13" w:rsidP="00D62D13">
      <w:pPr>
        <w:spacing w:after="0" w:line="240" w:lineRule="auto"/>
        <w:outlineLvl w:val="4"/>
        <w:rPr>
          <w:rFonts w:ascii="Roboto Slab" w:eastAsia="Times New Roman" w:hAnsi="Roboto Slab" w:cs="Times New Roman"/>
          <w:b/>
          <w:bCs/>
          <w:color w:val="272727"/>
          <w:spacing w:val="-8"/>
          <w:sz w:val="17"/>
          <w:szCs w:val="17"/>
          <w:lang w:eastAsia="es-ES"/>
        </w:rPr>
      </w:pPr>
      <w:r w:rsidRPr="00D62D13">
        <w:rPr>
          <w:rFonts w:ascii="Roboto Slab" w:eastAsia="Times New Roman" w:hAnsi="Roboto Slab" w:cs="Times New Roman"/>
          <w:b/>
          <w:bCs/>
          <w:color w:val="272727"/>
          <w:spacing w:val="-8"/>
          <w:sz w:val="17"/>
          <w:szCs w:val="17"/>
          <w:lang w:eastAsia="es-ES"/>
        </w:rPr>
        <w:t>GRUPO MUNICIPAL SOCIALISTA</w:t>
      </w:r>
    </w:p>
    <w:p w:rsidR="00D62D13" w:rsidRPr="00D62D13" w:rsidRDefault="00D62D13" w:rsidP="00956E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62D13">
        <w:rPr>
          <w:rFonts w:ascii="Times New Roman" w:eastAsia="Times New Roman" w:hAnsi="Times New Roman" w:cs="Times New Roman"/>
          <w:sz w:val="24"/>
          <w:szCs w:val="24"/>
          <w:lang w:eastAsia="es-ES"/>
        </w:rPr>
        <w:pict>
          <v:rect id="_x0000_i1043" style="width:316.15pt;height:0" o:hrpct="0" o:hrstd="t" o:hr="t" fillcolor="#a0a0a0" stroked="f"/>
        </w:pict>
      </w:r>
    </w:p>
    <w:p w:rsidR="00D62D13" w:rsidRPr="00995361" w:rsidRDefault="00D62D13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3 concejales/as</w:t>
      </w:r>
    </w:p>
    <w:p w:rsidR="001E2625" w:rsidRPr="00995361" w:rsidRDefault="001E2625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1E2625" w:rsidRPr="00995361" w:rsidRDefault="001E2625" w:rsidP="001E2625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Josefa Méndez Dávila</w:t>
      </w:r>
      <w:r w:rsidR="00956E12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 </w:t>
      </w:r>
    </w:p>
    <w:p w:rsidR="001E2625" w:rsidRPr="00995361" w:rsidRDefault="001E2625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1E2625" w:rsidRPr="00995361" w:rsidRDefault="001E2625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1E2625" w:rsidRPr="00995361" w:rsidRDefault="001E2625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</wp:posOffset>
            </wp:positionV>
            <wp:extent cx="850900" cy="1176655"/>
            <wp:effectExtent l="19050" t="0" r="6350" b="0"/>
            <wp:wrapSquare wrapText="bothSides"/>
            <wp:docPr id="2" name="Imagen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D13" w:rsidRPr="00995361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</w:p>
    <w:p w:rsidR="00D62D13" w:rsidRPr="00995361" w:rsidRDefault="00D62D13" w:rsidP="00D62D13">
      <w:pPr>
        <w:spacing w:after="36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Joaquín López de Alba</w:t>
      </w:r>
    </w:p>
    <w:p w:rsidR="00D62D13" w:rsidRPr="00995361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47" w:history="1">
        <w:r w:rsidRPr="0099536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D62D13" w:rsidRPr="00995361" w:rsidRDefault="00D62D13" w:rsidP="00D62D13">
      <w:pPr>
        <w:spacing w:before="288" w:after="0" w:line="240" w:lineRule="auto"/>
        <w:ind w:left="1680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shd w:val="clear" w:color="auto" w:fill="FFFFFF"/>
          <w:lang w:eastAsia="es-ES"/>
        </w:rPr>
      </w:pP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fldChar w:fldCharType="begin"/>
      </w: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instrText xml:space="preserve"> HYPERLINK "https://www.facebook.com/joaquin.l.dealba" </w:instrText>
      </w: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fldChar w:fldCharType="separate"/>
      </w:r>
    </w:p>
    <w:p w:rsidR="00D62D13" w:rsidRPr="00995361" w:rsidRDefault="00D62D13" w:rsidP="00D62D13">
      <w:pPr>
        <w:spacing w:after="0" w:line="240" w:lineRule="auto"/>
        <w:ind w:left="134"/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  <w:lang w:eastAsia="es-ES"/>
        </w:rPr>
      </w:pP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fldChar w:fldCharType="end"/>
      </w: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fldChar w:fldCharType="begin"/>
      </w: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instrText xml:space="preserve"> HYPERLINK "https://twitter.com/JLopezdeAlba" </w:instrText>
      </w: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fldChar w:fldCharType="separate"/>
      </w:r>
    </w:p>
    <w:p w:rsidR="00D62D13" w:rsidRPr="00995361" w:rsidRDefault="00D62D13" w:rsidP="00D62D13">
      <w:pPr>
        <w:spacing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fldChar w:fldCharType="end"/>
      </w:r>
    </w:p>
    <w:p w:rsidR="00D62D13" w:rsidRPr="00995361" w:rsidRDefault="00D62D13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</w:p>
    <w:p w:rsidR="00995361" w:rsidRDefault="00995361" w:rsidP="00D62D13">
      <w:pPr>
        <w:spacing w:after="36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  <w:r>
        <w:rPr>
          <w:rFonts w:ascii="inherit" w:eastAsia="Times New Roman" w:hAnsi="inherit" w:cs="Times New Roman"/>
          <w:b/>
          <w:bCs/>
          <w:noProof/>
          <w:color w:val="000000"/>
          <w:sz w:val="14"/>
          <w:szCs w:val="1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186055</wp:posOffset>
            </wp:positionV>
            <wp:extent cx="844550" cy="1175385"/>
            <wp:effectExtent l="19050" t="0" r="0" b="0"/>
            <wp:wrapSquare wrapText="bothSides"/>
            <wp:docPr id="21" name="Imagen 21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D13" w:rsidRPr="00995361" w:rsidRDefault="00D62D13" w:rsidP="00D62D13">
      <w:pPr>
        <w:spacing w:after="36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Eloísa Méndez González</w:t>
      </w:r>
    </w:p>
    <w:p w:rsidR="00D62D13" w:rsidRPr="00995361" w:rsidRDefault="00D62D13" w:rsidP="00D62D13">
      <w:pPr>
        <w:spacing w:after="36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49" w:tgtFrame="_blank" w:history="1">
        <w:r w:rsidRPr="0099536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D62D13" w:rsidRPr="00995361" w:rsidRDefault="00D62D13" w:rsidP="00D62D13">
      <w:pPr>
        <w:spacing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50" w:tgtFrame="_blank" w:history="1">
        <w:r w:rsidRPr="0099536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Escríbele</w:t>
        </w:r>
      </w:hyperlink>
    </w:p>
    <w:p w:rsidR="001E2625" w:rsidRPr="00995361" w:rsidRDefault="001E2625" w:rsidP="00D62D13">
      <w:pPr>
        <w:spacing w:after="0" w:line="240" w:lineRule="auto"/>
        <w:outlineLvl w:val="4"/>
        <w:rPr>
          <w:rFonts w:ascii="Roboto Slab" w:eastAsia="Times New Roman" w:hAnsi="Roboto Slab" w:cs="Times New Roman"/>
          <w:b/>
          <w:bCs/>
          <w:color w:val="272727"/>
          <w:spacing w:val="-8"/>
          <w:sz w:val="14"/>
          <w:szCs w:val="14"/>
          <w:lang w:eastAsia="es-ES"/>
        </w:rPr>
      </w:pPr>
    </w:p>
    <w:p w:rsidR="001E2625" w:rsidRPr="00995361" w:rsidRDefault="001E2625" w:rsidP="00D62D13">
      <w:pPr>
        <w:spacing w:after="0" w:line="240" w:lineRule="auto"/>
        <w:outlineLvl w:val="4"/>
        <w:rPr>
          <w:rFonts w:ascii="Roboto Slab" w:eastAsia="Times New Roman" w:hAnsi="Roboto Slab" w:cs="Times New Roman"/>
          <w:b/>
          <w:bCs/>
          <w:color w:val="272727"/>
          <w:spacing w:val="-8"/>
          <w:sz w:val="14"/>
          <w:szCs w:val="14"/>
          <w:lang w:eastAsia="es-ES"/>
        </w:rPr>
      </w:pPr>
    </w:p>
    <w:p w:rsidR="00995361" w:rsidRDefault="00995361" w:rsidP="00D62D13">
      <w:pPr>
        <w:spacing w:after="0" w:line="240" w:lineRule="auto"/>
        <w:outlineLvl w:val="4"/>
        <w:rPr>
          <w:rFonts w:ascii="Roboto Slab" w:eastAsia="Times New Roman" w:hAnsi="Roboto Slab" w:cs="Times New Roman"/>
          <w:b/>
          <w:bCs/>
          <w:color w:val="272727"/>
          <w:spacing w:val="-8"/>
          <w:sz w:val="14"/>
          <w:szCs w:val="14"/>
          <w:lang w:eastAsia="es-ES"/>
        </w:rPr>
      </w:pPr>
    </w:p>
    <w:p w:rsidR="00995361" w:rsidRDefault="00995361" w:rsidP="00D62D13">
      <w:pPr>
        <w:spacing w:after="0" w:line="240" w:lineRule="auto"/>
        <w:outlineLvl w:val="4"/>
        <w:rPr>
          <w:rFonts w:ascii="Roboto Slab" w:eastAsia="Times New Roman" w:hAnsi="Roboto Slab" w:cs="Times New Roman"/>
          <w:b/>
          <w:bCs/>
          <w:color w:val="272727"/>
          <w:spacing w:val="-8"/>
          <w:sz w:val="14"/>
          <w:szCs w:val="14"/>
          <w:lang w:eastAsia="es-ES"/>
        </w:rPr>
      </w:pPr>
    </w:p>
    <w:p w:rsidR="00D62D13" w:rsidRPr="00995361" w:rsidRDefault="00D62D13" w:rsidP="00D62D13">
      <w:pPr>
        <w:spacing w:after="0" w:line="240" w:lineRule="auto"/>
        <w:outlineLvl w:val="4"/>
        <w:rPr>
          <w:rFonts w:ascii="Roboto Slab" w:eastAsia="Times New Roman" w:hAnsi="Roboto Slab" w:cs="Times New Roman"/>
          <w:b/>
          <w:bCs/>
          <w:color w:val="272727"/>
          <w:spacing w:val="-8"/>
          <w:sz w:val="14"/>
          <w:szCs w:val="14"/>
          <w:lang w:eastAsia="es-ES"/>
        </w:rPr>
      </w:pPr>
      <w:r w:rsidRPr="00995361">
        <w:rPr>
          <w:rFonts w:ascii="Roboto Slab" w:eastAsia="Times New Roman" w:hAnsi="Roboto Slab" w:cs="Times New Roman"/>
          <w:b/>
          <w:bCs/>
          <w:color w:val="272727"/>
          <w:spacing w:val="-8"/>
          <w:sz w:val="14"/>
          <w:szCs w:val="14"/>
          <w:lang w:eastAsia="es-ES"/>
        </w:rPr>
        <w:t>GRUPO MIXTO</w:t>
      </w:r>
    </w:p>
    <w:p w:rsidR="00D62D13" w:rsidRPr="00995361" w:rsidRDefault="00D62D13" w:rsidP="00995361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pict>
          <v:rect id="_x0000_i1046" style="width:316.15pt;height:0" o:hrpct="0" o:hrstd="t" o:hr="t" fillcolor="#a0a0a0" stroked="f"/>
        </w:pict>
      </w:r>
    </w:p>
    <w:p w:rsidR="00D62D13" w:rsidRPr="00995361" w:rsidRDefault="00D62D13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3 concejales/as</w:t>
      </w:r>
    </w:p>
    <w:p w:rsidR="001E2625" w:rsidRPr="00995361" w:rsidRDefault="001E2625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1E2625" w:rsidRPr="00995361" w:rsidRDefault="001E2625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995361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Antonio Vélez Pérez</w:t>
      </w:r>
    </w:p>
    <w:p w:rsidR="00D62D13" w:rsidRPr="00995361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Bárbara Cabrera Cazorla</w:t>
      </w:r>
    </w:p>
    <w:p w:rsidR="00D62D13" w:rsidRPr="00995361" w:rsidRDefault="00D62D13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 xml:space="preserve">Iulia María Bocea </w:t>
      </w:r>
      <w:proofErr w:type="spellStart"/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Miteu</w:t>
      </w:r>
      <w:proofErr w:type="spellEnd"/>
    </w:p>
    <w:p w:rsidR="001E2625" w:rsidRPr="00995361" w:rsidRDefault="001E2625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1E2625" w:rsidRDefault="001E2625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995361" w:rsidRDefault="00995361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995361" w:rsidRPr="00995361" w:rsidRDefault="00995361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</w:p>
    <w:p w:rsidR="00D62D13" w:rsidRPr="00995361" w:rsidRDefault="00D62D13" w:rsidP="00D62D13">
      <w:pPr>
        <w:spacing w:after="0" w:line="240" w:lineRule="auto"/>
        <w:outlineLvl w:val="4"/>
        <w:rPr>
          <w:rFonts w:ascii="Roboto Slab" w:eastAsia="Times New Roman" w:hAnsi="Roboto Slab" w:cs="Times New Roman"/>
          <w:b/>
          <w:bCs/>
          <w:color w:val="272727"/>
          <w:spacing w:val="-8"/>
          <w:sz w:val="14"/>
          <w:szCs w:val="14"/>
          <w:lang w:eastAsia="es-ES"/>
        </w:rPr>
      </w:pPr>
      <w:r w:rsidRPr="00995361">
        <w:rPr>
          <w:rFonts w:ascii="Roboto Slab" w:eastAsia="Times New Roman" w:hAnsi="Roboto Slab" w:cs="Times New Roman"/>
          <w:b/>
          <w:bCs/>
          <w:color w:val="272727"/>
          <w:spacing w:val="-8"/>
          <w:sz w:val="14"/>
          <w:szCs w:val="14"/>
          <w:lang w:eastAsia="es-ES"/>
        </w:rPr>
        <w:lastRenderedPageBreak/>
        <w:t>NO ADSCRITO</w:t>
      </w:r>
    </w:p>
    <w:p w:rsidR="00D62D13" w:rsidRPr="00995361" w:rsidRDefault="00D62D13" w:rsidP="00995361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  <w:r w:rsidRPr="00995361">
        <w:rPr>
          <w:rFonts w:ascii="Times New Roman" w:eastAsia="Times New Roman" w:hAnsi="Times New Roman" w:cs="Times New Roman"/>
          <w:sz w:val="14"/>
          <w:szCs w:val="14"/>
          <w:lang w:eastAsia="es-ES"/>
        </w:rPr>
        <w:pict>
          <v:rect id="_x0000_i1047" style="width:316.15pt;height:0" o:hrpct="0" o:hrstd="t" o:hr="t" fillcolor="#a0a0a0" stroked="f"/>
        </w:pict>
      </w:r>
    </w:p>
    <w:p w:rsidR="00995361" w:rsidRDefault="00995361" w:rsidP="00D62D13">
      <w:pPr>
        <w:spacing w:after="0" w:line="240" w:lineRule="auto"/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</w:pPr>
    </w:p>
    <w:p w:rsidR="00D62D13" w:rsidRPr="00995361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1 concejal</w:t>
      </w:r>
    </w:p>
    <w:p w:rsidR="00D62D13" w:rsidRPr="00995361" w:rsidRDefault="00995361" w:rsidP="00D62D1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s-ES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82550</wp:posOffset>
            </wp:positionV>
            <wp:extent cx="844550" cy="1175385"/>
            <wp:effectExtent l="19050" t="0" r="0" b="0"/>
            <wp:wrapSquare wrapText="bothSides"/>
            <wp:docPr id="24" name="Imagen 24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D13" w:rsidRPr="00995361" w:rsidRDefault="00D62D13" w:rsidP="00D62D13">
      <w:pPr>
        <w:spacing w:after="36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r w:rsidRPr="00995361">
        <w:rPr>
          <w:rFonts w:ascii="inherit" w:eastAsia="Times New Roman" w:hAnsi="inherit" w:cs="Times New Roman"/>
          <w:b/>
          <w:bCs/>
          <w:color w:val="000000"/>
          <w:sz w:val="14"/>
          <w:szCs w:val="14"/>
          <w:lang w:eastAsia="es-ES"/>
        </w:rPr>
        <w:t>Roberto Martínez Cifre</w:t>
      </w:r>
    </w:p>
    <w:p w:rsidR="00D62D13" w:rsidRPr="00995361" w:rsidRDefault="00D62D13" w:rsidP="00D62D13">
      <w:pPr>
        <w:spacing w:after="0" w:line="240" w:lineRule="auto"/>
        <w:rPr>
          <w:rFonts w:ascii="inherit" w:eastAsia="Times New Roman" w:hAnsi="inherit" w:cs="Times New Roman"/>
          <w:color w:val="000000"/>
          <w:sz w:val="14"/>
          <w:szCs w:val="14"/>
          <w:lang w:eastAsia="es-ES"/>
        </w:rPr>
      </w:pPr>
      <w:hyperlink r:id="rId52" w:history="1">
        <w:r w:rsidRPr="00995361">
          <w:rPr>
            <w:rFonts w:ascii="inherit" w:eastAsia="Times New Roman" w:hAnsi="inherit" w:cs="Times New Roman"/>
            <w:color w:val="000000"/>
            <w:sz w:val="14"/>
            <w:szCs w:val="14"/>
            <w:u w:val="single"/>
            <w:lang w:eastAsia="es-ES"/>
          </w:rPr>
          <w:t>Biografía</w:t>
        </w:r>
      </w:hyperlink>
    </w:p>
    <w:p w:rsidR="00C77944" w:rsidRDefault="00C77944"/>
    <w:sectPr w:rsidR="00C77944" w:rsidSect="00E0192E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isplayBackgroundShape/>
  <w:proofState w:spelling="clean" w:grammar="clean"/>
  <w:defaultTabStop w:val="708"/>
  <w:hyphenationZone w:val="425"/>
  <w:characterSpacingControl w:val="doNotCompress"/>
  <w:compat/>
  <w:rsids>
    <w:rsidRoot w:val="00D62D13"/>
    <w:rsid w:val="001E2625"/>
    <w:rsid w:val="003D3B67"/>
    <w:rsid w:val="004C1E99"/>
    <w:rsid w:val="005F468A"/>
    <w:rsid w:val="006B211D"/>
    <w:rsid w:val="00726F67"/>
    <w:rsid w:val="007C3F8F"/>
    <w:rsid w:val="0087575A"/>
    <w:rsid w:val="00956E12"/>
    <w:rsid w:val="00995361"/>
    <w:rsid w:val="00A00078"/>
    <w:rsid w:val="00C035A5"/>
    <w:rsid w:val="00C43D7A"/>
    <w:rsid w:val="00C60CF1"/>
    <w:rsid w:val="00C77944"/>
    <w:rsid w:val="00D62D13"/>
    <w:rsid w:val="00E0192E"/>
    <w:rsid w:val="00E42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944"/>
  </w:style>
  <w:style w:type="paragraph" w:styleId="Ttulo1">
    <w:name w:val="heading 1"/>
    <w:basedOn w:val="Normal"/>
    <w:link w:val="Ttulo1Car"/>
    <w:uiPriority w:val="9"/>
    <w:qFormat/>
    <w:rsid w:val="00D62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5">
    <w:name w:val="heading 5"/>
    <w:basedOn w:val="Normal"/>
    <w:link w:val="Ttulo5Car"/>
    <w:uiPriority w:val="9"/>
    <w:qFormat/>
    <w:rsid w:val="00D62D1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D1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62D1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D62D13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62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62D13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62D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4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3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8" w:color="auto"/>
                        <w:left w:val="none" w:sz="0" w:space="0" w:color="auto"/>
                        <w:bottom w:val="none" w:sz="0" w:space="18" w:color="auto"/>
                        <w:right w:val="none" w:sz="0" w:space="0" w:color="auto"/>
                      </w:divBdr>
                      <w:divsChild>
                        <w:div w:id="9436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2630522">
                      <w:marLeft w:val="-50"/>
                      <w:marRight w:val="-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139966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8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90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296084">
                                  <w:marLeft w:val="0"/>
                                  <w:marRight w:val="0"/>
                                  <w:marTop w:val="33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28395">
                                      <w:marLeft w:val="0"/>
                                      <w:marRight w:val="25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18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15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5215775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808506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42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78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34753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80091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97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35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406226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561976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0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76321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6317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32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2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09538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93910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83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85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961574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83933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7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6240075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22312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05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44176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00877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36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85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307847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02202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73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194212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538509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3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2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224167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840772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18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8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687980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1067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95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08987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23920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95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5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47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21562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20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30" w:color="auto"/>
                                <w:right w:val="none" w:sz="0" w:space="0" w:color="auto"/>
                              </w:divBdr>
                              <w:divsChild>
                                <w:div w:id="231234340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36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35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76837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6470914">
                          <w:marLeft w:val="0"/>
                          <w:marRight w:val="0"/>
                          <w:marTop w:val="451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48137">
                              <w:marLeft w:val="0"/>
                              <w:marRight w:val="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40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456977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5433559">
                          <w:marLeft w:val="0"/>
                          <w:marRight w:val="0"/>
                          <w:marTop w:val="451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85109">
                              <w:marLeft w:val="0"/>
                              <w:marRight w:val="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83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14452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09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16968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5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86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5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94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0692763">
                          <w:marLeft w:val="0"/>
                          <w:marRight w:val="0"/>
                          <w:marTop w:val="4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7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93689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750850">
                          <w:marLeft w:val="0"/>
                          <w:marRight w:val="0"/>
                          <w:marTop w:val="4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897543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4338094">
                          <w:marLeft w:val="0"/>
                          <w:marRight w:val="0"/>
                          <w:marTop w:val="4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4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987446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906376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184373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81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22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5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3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911159">
                          <w:marLeft w:val="0"/>
                          <w:marRight w:val="0"/>
                          <w:marTop w:val="4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2002">
                              <w:marLeft w:val="0"/>
                              <w:marRight w:val="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3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5099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8" w:color="auto"/>
                        <w:left w:val="none" w:sz="0" w:space="0" w:color="auto"/>
                        <w:bottom w:val="none" w:sz="0" w:space="18" w:color="auto"/>
                        <w:right w:val="none" w:sz="0" w:space="0" w:color="auto"/>
                      </w:divBdr>
                      <w:divsChild>
                        <w:div w:id="28353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33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576040">
                      <w:marLeft w:val="-50"/>
                      <w:marRight w:val="-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159790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7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5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144907">
                                  <w:marLeft w:val="0"/>
                                  <w:marRight w:val="0"/>
                                  <w:marTop w:val="33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669499">
                                      <w:marLeft w:val="0"/>
                                      <w:marRight w:val="25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19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61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31051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6218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41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18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629452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13407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71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44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6966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3975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98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7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6218597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864005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23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6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76518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5514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53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29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490228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447397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38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1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499786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15332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0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67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8589097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13477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49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93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009813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501693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29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07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023148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76097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00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9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4753178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1881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24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33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1953196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77467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2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8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121115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2728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88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13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121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14429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30" w:color="auto"/>
                                <w:right w:val="none" w:sz="0" w:space="0" w:color="auto"/>
                              </w:divBdr>
                              <w:divsChild>
                                <w:div w:id="1882475462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681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5921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8872379">
                          <w:marLeft w:val="0"/>
                          <w:marRight w:val="0"/>
                          <w:marTop w:val="451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999">
                              <w:marLeft w:val="0"/>
                              <w:marRight w:val="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7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5673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280243">
                          <w:marLeft w:val="0"/>
                          <w:marRight w:val="0"/>
                          <w:marTop w:val="451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4802">
                              <w:marLeft w:val="0"/>
                              <w:marRight w:val="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5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310843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93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205364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3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7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5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06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398817">
                          <w:marLeft w:val="0"/>
                          <w:marRight w:val="0"/>
                          <w:marTop w:val="4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9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217887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427786">
                          <w:marLeft w:val="0"/>
                          <w:marRight w:val="0"/>
                          <w:marTop w:val="4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81097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541314">
                          <w:marLeft w:val="0"/>
                          <w:marRight w:val="0"/>
                          <w:marTop w:val="4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24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06962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779068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12481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96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9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5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39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249019">
                          <w:marLeft w:val="0"/>
                          <w:marRight w:val="0"/>
                          <w:marTop w:val="4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41725">
                              <w:marLeft w:val="0"/>
                              <w:marRight w:val="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42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458128">
                                  <w:marLeft w:val="9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egonzalez@aguimes.es" TargetMode="External"/><Relationship Id="rId26" Type="http://schemas.openxmlformats.org/officeDocument/2006/relationships/hyperlink" Target="https://aguimes.es/omaira-quintana" TargetMode="External"/><Relationship Id="rId39" Type="http://schemas.openxmlformats.org/officeDocument/2006/relationships/hyperlink" Target="mailto:agonzalez@aguimes.e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martel@aguimes.es" TargetMode="External"/><Relationship Id="rId34" Type="http://schemas.openxmlformats.org/officeDocument/2006/relationships/image" Target="media/image11.png"/><Relationship Id="rId42" Type="http://schemas.openxmlformats.org/officeDocument/2006/relationships/hyperlink" Target="mailto:francisco.trujillo@aguimes.es" TargetMode="External"/><Relationship Id="rId47" Type="http://schemas.openxmlformats.org/officeDocument/2006/relationships/hyperlink" Target="https://aguimes.es/joaquin-lopez" TargetMode="External"/><Relationship Id="rId50" Type="http://schemas.openxmlformats.org/officeDocument/2006/relationships/hyperlink" Target="mailto:%20mendezgonzalezeloisa@gmail.com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asantana@aguimes.es" TargetMode="External"/><Relationship Id="rId17" Type="http://schemas.openxmlformats.org/officeDocument/2006/relationships/hyperlink" Target="https://aguimes.es/efrain-gonzalez" TargetMode="External"/><Relationship Id="rId25" Type="http://schemas.openxmlformats.org/officeDocument/2006/relationships/image" Target="media/image8.png"/><Relationship Id="rId33" Type="http://schemas.openxmlformats.org/officeDocument/2006/relationships/hyperlink" Target="mailto:albertosant@aguimes.es" TargetMode="External"/><Relationship Id="rId38" Type="http://schemas.openxmlformats.org/officeDocument/2006/relationships/hyperlink" Target="https://aguimes.es/abildo-gonzalez" TargetMode="External"/><Relationship Id="rId46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aguimes.es/juani-martel" TargetMode="External"/><Relationship Id="rId29" Type="http://schemas.openxmlformats.org/officeDocument/2006/relationships/hyperlink" Target="https://aguimes.es/ruben-romero" TargetMode="External"/><Relationship Id="rId41" Type="http://schemas.openxmlformats.org/officeDocument/2006/relationships/hyperlink" Target="https://aguimes.es/francisco-trujillo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ohernandez@aguimes.es" TargetMode="External"/><Relationship Id="rId11" Type="http://schemas.openxmlformats.org/officeDocument/2006/relationships/hyperlink" Target="https://aguimes.es/agustin-santana" TargetMode="External"/><Relationship Id="rId24" Type="http://schemas.openxmlformats.org/officeDocument/2006/relationships/hyperlink" Target="mailto:fgonzalez@aguimes.es" TargetMode="External"/><Relationship Id="rId32" Type="http://schemas.openxmlformats.org/officeDocument/2006/relationships/hyperlink" Target="https://aguimes.es/alberto-santana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3.png"/><Relationship Id="rId45" Type="http://schemas.openxmlformats.org/officeDocument/2006/relationships/hyperlink" Target="mailto:cati.suarez@aguimes.es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aguimes.es/biografia-alcalde/" TargetMode="External"/><Relationship Id="rId15" Type="http://schemas.openxmlformats.org/officeDocument/2006/relationships/hyperlink" Target="mailto:elopez@aguimes.es" TargetMode="External"/><Relationship Id="rId23" Type="http://schemas.openxmlformats.org/officeDocument/2006/relationships/hyperlink" Target="https://aguimes.es/francisco-gonzalez" TargetMode="External"/><Relationship Id="rId28" Type="http://schemas.openxmlformats.org/officeDocument/2006/relationships/image" Target="media/image9.png"/><Relationship Id="rId36" Type="http://schemas.openxmlformats.org/officeDocument/2006/relationships/hyperlink" Target="mailto:carmenrosa.guedes@aguimes.es" TargetMode="External"/><Relationship Id="rId49" Type="http://schemas.openxmlformats.org/officeDocument/2006/relationships/hyperlink" Target="https://aguimes.es/eloisa-mendez-gonzalez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0.png"/><Relationship Id="rId44" Type="http://schemas.openxmlformats.org/officeDocument/2006/relationships/hyperlink" Target="https://aguimes.es/catalina-suarez" TargetMode="External"/><Relationship Id="rId52" Type="http://schemas.openxmlformats.org/officeDocument/2006/relationships/hyperlink" Target="https://aguimes.es/roberto-martinez-cifre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suarez@aguimes.es" TargetMode="External"/><Relationship Id="rId14" Type="http://schemas.openxmlformats.org/officeDocument/2006/relationships/hyperlink" Target="https://aguimes.es/eva-lopez" TargetMode="External"/><Relationship Id="rId22" Type="http://schemas.openxmlformats.org/officeDocument/2006/relationships/image" Target="media/image7.png"/><Relationship Id="rId27" Type="http://schemas.openxmlformats.org/officeDocument/2006/relationships/hyperlink" Target="mailto:oquintana@aguimes.es" TargetMode="External"/><Relationship Id="rId30" Type="http://schemas.openxmlformats.org/officeDocument/2006/relationships/hyperlink" Target="mailto:rromero@aguimes.es" TargetMode="External"/><Relationship Id="rId35" Type="http://schemas.openxmlformats.org/officeDocument/2006/relationships/hyperlink" Target="https://aguimes.es/carmen-rosa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6.jpeg"/><Relationship Id="rId8" Type="http://schemas.openxmlformats.org/officeDocument/2006/relationships/hyperlink" Target="https://aguimes.es/maria-isabel" TargetMode="External"/><Relationship Id="rId5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809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drodriguez</dc:creator>
  <cp:lastModifiedBy>drodriguez</cp:lastModifiedBy>
  <cp:revision>4</cp:revision>
  <dcterms:created xsi:type="dcterms:W3CDTF">2024-05-27T12:04:00Z</dcterms:created>
  <dcterms:modified xsi:type="dcterms:W3CDTF">2024-05-27T13:27:00Z</dcterms:modified>
</cp:coreProperties>
</file>